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FBA7A" w14:textId="77777777" w:rsidR="00621BA7" w:rsidRPr="00B13D71" w:rsidRDefault="00621BA7" w:rsidP="00621BA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808080" w:themeColor="background1" w:themeShade="80"/>
          <w:kern w:val="36"/>
          <w:sz w:val="28"/>
          <w:szCs w:val="28"/>
          <w:lang w:eastAsia="en-GB"/>
        </w:rPr>
      </w:pPr>
      <w:r w:rsidRPr="00B13D71">
        <w:rPr>
          <w:rFonts w:ascii="Times New Roman" w:eastAsia="Times New Roman" w:hAnsi="Times New Roman" w:cs="Times New Roman"/>
          <w:b/>
          <w:color w:val="808080" w:themeColor="background1" w:themeShade="80"/>
          <w:kern w:val="36"/>
          <w:sz w:val="28"/>
          <w:szCs w:val="28"/>
          <w:lang w:eastAsia="en-GB"/>
        </w:rPr>
        <w:t>Kitchen Cleaning Rota Example</w:t>
      </w:r>
    </w:p>
    <w:p w14:paraId="3731B668" w14:textId="77777777" w:rsidR="00621BA7" w:rsidRPr="00B13D71" w:rsidRDefault="00621BA7" w:rsidP="00621BA7">
      <w:pPr>
        <w:spacing w:after="0" w:line="240" w:lineRule="auto"/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</w:pPr>
    </w:p>
    <w:p w14:paraId="092F96B1" w14:textId="77777777" w:rsidR="00621BA7" w:rsidRPr="00B13D71" w:rsidRDefault="00621BA7" w:rsidP="00621BA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</w:pPr>
      <w:r w:rsidRPr="00B13D71"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  <w:t>Daily Cleaning Tasks (Kitchen)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8"/>
        <w:gridCol w:w="2171"/>
        <w:gridCol w:w="1427"/>
        <w:gridCol w:w="1526"/>
        <w:gridCol w:w="1944"/>
      </w:tblGrid>
      <w:tr w:rsidR="008D4C31" w:rsidRPr="008D4C31" w14:paraId="3902D19C" w14:textId="77777777" w:rsidTr="008D4C3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B4AECA" w14:textId="77777777" w:rsidR="00621BA7" w:rsidRPr="008D4C31" w:rsidRDefault="00621BA7" w:rsidP="0062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  <w:t>Area</w:t>
            </w:r>
          </w:p>
          <w:p w14:paraId="0BA22E7D" w14:textId="77777777" w:rsidR="00621BA7" w:rsidRPr="008D4C31" w:rsidRDefault="00621BA7" w:rsidP="0062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67DE203E" w14:textId="77777777" w:rsidR="00621BA7" w:rsidRPr="008D4C31" w:rsidRDefault="00621BA7" w:rsidP="0062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  <w:t>Task</w:t>
            </w:r>
          </w:p>
          <w:p w14:paraId="4F87C926" w14:textId="77777777" w:rsidR="00621BA7" w:rsidRPr="008D4C31" w:rsidRDefault="00621BA7" w:rsidP="0062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273C912C" w14:textId="77777777" w:rsidR="00621BA7" w:rsidRPr="008D4C31" w:rsidRDefault="00621BA7" w:rsidP="0062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  <w:t>Frequency</w:t>
            </w:r>
          </w:p>
          <w:p w14:paraId="5999FAB5" w14:textId="77777777" w:rsidR="00621BA7" w:rsidRPr="008D4C31" w:rsidRDefault="00621BA7" w:rsidP="0062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0333D4AA" w14:textId="77777777" w:rsidR="00621BA7" w:rsidRPr="008D4C31" w:rsidRDefault="00621BA7" w:rsidP="0062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  <w:t>Responsible</w:t>
            </w:r>
          </w:p>
          <w:p w14:paraId="7672283D" w14:textId="77777777" w:rsidR="00621BA7" w:rsidRPr="008D4C31" w:rsidRDefault="00621BA7" w:rsidP="0062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147EABFE" w14:textId="77777777" w:rsidR="00621BA7" w:rsidRPr="008D4C31" w:rsidRDefault="00621BA7" w:rsidP="0062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  <w:t>Notes</w:t>
            </w:r>
          </w:p>
          <w:p w14:paraId="5A98F52E" w14:textId="77777777" w:rsidR="00621BA7" w:rsidRPr="008D4C31" w:rsidRDefault="00621BA7" w:rsidP="0062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</w:pPr>
          </w:p>
        </w:tc>
      </w:tr>
      <w:tr w:rsidR="008D4C31" w:rsidRPr="008D4C31" w14:paraId="37843251" w14:textId="77777777" w:rsidTr="008D4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3016BA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Work Surfaces</w:t>
            </w:r>
          </w:p>
        </w:tc>
        <w:tc>
          <w:tcPr>
            <w:tcW w:w="0" w:type="auto"/>
            <w:vAlign w:val="center"/>
            <w:hideMark/>
          </w:tcPr>
          <w:p w14:paraId="1BE4BB3C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Wipe and sanitise</w:t>
            </w:r>
          </w:p>
        </w:tc>
        <w:tc>
          <w:tcPr>
            <w:tcW w:w="0" w:type="auto"/>
            <w:vAlign w:val="center"/>
            <w:hideMark/>
          </w:tcPr>
          <w:p w14:paraId="30EFA239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After each use</w:t>
            </w:r>
          </w:p>
        </w:tc>
        <w:tc>
          <w:tcPr>
            <w:tcW w:w="0" w:type="auto"/>
            <w:vAlign w:val="center"/>
            <w:hideMark/>
          </w:tcPr>
          <w:p w14:paraId="742F2BBC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Kitchen team</w:t>
            </w:r>
          </w:p>
        </w:tc>
        <w:tc>
          <w:tcPr>
            <w:tcW w:w="0" w:type="auto"/>
            <w:vAlign w:val="center"/>
            <w:hideMark/>
          </w:tcPr>
          <w:p w14:paraId="50ADD2FE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Always clean before and after prep</w:t>
            </w:r>
          </w:p>
        </w:tc>
      </w:tr>
      <w:tr w:rsidR="008D4C31" w:rsidRPr="008D4C31" w14:paraId="2732AB5F" w14:textId="77777777" w:rsidTr="008D4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8B114F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Equipment</w:t>
            </w:r>
          </w:p>
        </w:tc>
        <w:tc>
          <w:tcPr>
            <w:tcW w:w="0" w:type="auto"/>
            <w:vAlign w:val="center"/>
            <w:hideMark/>
          </w:tcPr>
          <w:p w14:paraId="2323F345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Clean utensils, chopping boards, small appliances</w:t>
            </w:r>
          </w:p>
        </w:tc>
        <w:tc>
          <w:tcPr>
            <w:tcW w:w="0" w:type="auto"/>
            <w:vAlign w:val="center"/>
            <w:hideMark/>
          </w:tcPr>
          <w:p w14:paraId="3538634D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After each use</w:t>
            </w:r>
          </w:p>
        </w:tc>
        <w:tc>
          <w:tcPr>
            <w:tcW w:w="0" w:type="auto"/>
            <w:vAlign w:val="center"/>
            <w:hideMark/>
          </w:tcPr>
          <w:p w14:paraId="4F465484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Kitchen team</w:t>
            </w:r>
          </w:p>
        </w:tc>
        <w:tc>
          <w:tcPr>
            <w:tcW w:w="0" w:type="auto"/>
            <w:vAlign w:val="center"/>
            <w:hideMark/>
          </w:tcPr>
          <w:p w14:paraId="58253A19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Use designated cleaning zones</w:t>
            </w:r>
          </w:p>
        </w:tc>
      </w:tr>
      <w:tr w:rsidR="008D4C31" w:rsidRPr="008D4C31" w14:paraId="69BDFA38" w14:textId="77777777" w:rsidTr="008D4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E530A1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Fridge/Freezer Handles</w:t>
            </w:r>
          </w:p>
        </w:tc>
        <w:tc>
          <w:tcPr>
            <w:tcW w:w="0" w:type="auto"/>
            <w:vAlign w:val="center"/>
            <w:hideMark/>
          </w:tcPr>
          <w:p w14:paraId="3C877784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Sanitise</w:t>
            </w:r>
          </w:p>
        </w:tc>
        <w:tc>
          <w:tcPr>
            <w:tcW w:w="0" w:type="auto"/>
            <w:vAlign w:val="center"/>
            <w:hideMark/>
          </w:tcPr>
          <w:p w14:paraId="3400D36D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Twice daily</w:t>
            </w:r>
          </w:p>
        </w:tc>
        <w:tc>
          <w:tcPr>
            <w:tcW w:w="0" w:type="auto"/>
            <w:vAlign w:val="center"/>
            <w:hideMark/>
          </w:tcPr>
          <w:p w14:paraId="1EBBD996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Kitchen team</w:t>
            </w:r>
          </w:p>
        </w:tc>
        <w:tc>
          <w:tcPr>
            <w:tcW w:w="0" w:type="auto"/>
            <w:vAlign w:val="center"/>
            <w:hideMark/>
          </w:tcPr>
          <w:p w14:paraId="279712EE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Morning and evening</w:t>
            </w:r>
          </w:p>
        </w:tc>
      </w:tr>
      <w:tr w:rsidR="008D4C31" w:rsidRPr="008D4C31" w14:paraId="5B48D45F" w14:textId="77777777" w:rsidTr="008D4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35144E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Sinks and Taps</w:t>
            </w:r>
          </w:p>
        </w:tc>
        <w:tc>
          <w:tcPr>
            <w:tcW w:w="0" w:type="auto"/>
            <w:vAlign w:val="center"/>
            <w:hideMark/>
          </w:tcPr>
          <w:p w14:paraId="6758C5A2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Clean and sanitise</w:t>
            </w:r>
          </w:p>
        </w:tc>
        <w:tc>
          <w:tcPr>
            <w:tcW w:w="0" w:type="auto"/>
            <w:vAlign w:val="center"/>
            <w:hideMark/>
          </w:tcPr>
          <w:p w14:paraId="53A2B4C3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End of shift</w:t>
            </w:r>
          </w:p>
        </w:tc>
        <w:tc>
          <w:tcPr>
            <w:tcW w:w="0" w:type="auto"/>
            <w:vAlign w:val="center"/>
            <w:hideMark/>
          </w:tcPr>
          <w:p w14:paraId="23FD7FAC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Kitchen team</w:t>
            </w:r>
          </w:p>
        </w:tc>
        <w:tc>
          <w:tcPr>
            <w:tcW w:w="0" w:type="auto"/>
            <w:vAlign w:val="center"/>
            <w:hideMark/>
          </w:tcPr>
          <w:p w14:paraId="4F17B35D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Check plugholes too</w:t>
            </w:r>
          </w:p>
        </w:tc>
      </w:tr>
      <w:tr w:rsidR="008D4C31" w:rsidRPr="008D4C31" w14:paraId="2C9EEF98" w14:textId="77777777" w:rsidTr="008D4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081555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Floors</w:t>
            </w:r>
          </w:p>
        </w:tc>
        <w:tc>
          <w:tcPr>
            <w:tcW w:w="0" w:type="auto"/>
            <w:vAlign w:val="center"/>
            <w:hideMark/>
          </w:tcPr>
          <w:p w14:paraId="15272909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Sweep and mop</w:t>
            </w:r>
          </w:p>
        </w:tc>
        <w:tc>
          <w:tcPr>
            <w:tcW w:w="0" w:type="auto"/>
            <w:vAlign w:val="center"/>
            <w:hideMark/>
          </w:tcPr>
          <w:p w14:paraId="1A5DF8DE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End of shift</w:t>
            </w:r>
          </w:p>
        </w:tc>
        <w:tc>
          <w:tcPr>
            <w:tcW w:w="0" w:type="auto"/>
            <w:vAlign w:val="center"/>
            <w:hideMark/>
          </w:tcPr>
          <w:p w14:paraId="222111C6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Kitchen team</w:t>
            </w:r>
          </w:p>
        </w:tc>
        <w:tc>
          <w:tcPr>
            <w:tcW w:w="0" w:type="auto"/>
            <w:vAlign w:val="center"/>
            <w:hideMark/>
          </w:tcPr>
          <w:p w14:paraId="69B3AA73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Kitchen-only mop</w:t>
            </w:r>
          </w:p>
        </w:tc>
      </w:tr>
      <w:tr w:rsidR="008D4C31" w:rsidRPr="008D4C31" w14:paraId="5D8CA81A" w14:textId="77777777" w:rsidTr="008D4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5A70AF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Waste Bins</w:t>
            </w:r>
          </w:p>
        </w:tc>
        <w:tc>
          <w:tcPr>
            <w:tcW w:w="0" w:type="auto"/>
            <w:vAlign w:val="center"/>
            <w:hideMark/>
          </w:tcPr>
          <w:p w14:paraId="70A1DAF0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Empty and clean bin lids</w:t>
            </w:r>
          </w:p>
        </w:tc>
        <w:tc>
          <w:tcPr>
            <w:tcW w:w="0" w:type="auto"/>
            <w:vAlign w:val="center"/>
            <w:hideMark/>
          </w:tcPr>
          <w:p w14:paraId="0C592293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End of shift</w:t>
            </w:r>
          </w:p>
        </w:tc>
        <w:tc>
          <w:tcPr>
            <w:tcW w:w="0" w:type="auto"/>
            <w:vAlign w:val="center"/>
            <w:hideMark/>
          </w:tcPr>
          <w:p w14:paraId="52901EC5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Kitchen team</w:t>
            </w:r>
          </w:p>
        </w:tc>
        <w:tc>
          <w:tcPr>
            <w:tcW w:w="0" w:type="auto"/>
            <w:vAlign w:val="center"/>
            <w:hideMark/>
          </w:tcPr>
          <w:p w14:paraId="7DF93C56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Separate waste streams correctly</w:t>
            </w:r>
          </w:p>
        </w:tc>
      </w:tr>
      <w:tr w:rsidR="008D4C31" w:rsidRPr="008D4C31" w14:paraId="45CB7E39" w14:textId="77777777" w:rsidTr="008D4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19C6D5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Dishwasher</w:t>
            </w:r>
          </w:p>
        </w:tc>
        <w:tc>
          <w:tcPr>
            <w:tcW w:w="0" w:type="auto"/>
            <w:vAlign w:val="center"/>
            <w:hideMark/>
          </w:tcPr>
          <w:p w14:paraId="0FEDCDF8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Run cleaning cycle</w:t>
            </w:r>
          </w:p>
        </w:tc>
        <w:tc>
          <w:tcPr>
            <w:tcW w:w="0" w:type="auto"/>
            <w:vAlign w:val="center"/>
            <w:hideMark/>
          </w:tcPr>
          <w:p w14:paraId="31036ED9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End of shift</w:t>
            </w:r>
          </w:p>
        </w:tc>
        <w:tc>
          <w:tcPr>
            <w:tcW w:w="0" w:type="auto"/>
            <w:vAlign w:val="center"/>
            <w:hideMark/>
          </w:tcPr>
          <w:p w14:paraId="6BC046CF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Closing team</w:t>
            </w:r>
          </w:p>
        </w:tc>
        <w:tc>
          <w:tcPr>
            <w:tcW w:w="0" w:type="auto"/>
            <w:vAlign w:val="center"/>
            <w:hideMark/>
          </w:tcPr>
          <w:p w14:paraId="4A695415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Follow instructions on machine</w:t>
            </w:r>
          </w:p>
        </w:tc>
      </w:tr>
    </w:tbl>
    <w:p w14:paraId="2AB62D52" w14:textId="77777777" w:rsidR="00621BA7" w:rsidRPr="008D4C31" w:rsidRDefault="00621BA7" w:rsidP="00621BA7">
      <w:pPr>
        <w:spacing w:after="0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</w:p>
    <w:p w14:paraId="29F569BF" w14:textId="77777777" w:rsidR="00621BA7" w:rsidRPr="00B13D71" w:rsidRDefault="00621BA7" w:rsidP="00621BA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</w:pPr>
      <w:r w:rsidRPr="00B13D71"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  <w:t>Weekly Cleaning Tasks (Kitchen)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2"/>
        <w:gridCol w:w="2520"/>
        <w:gridCol w:w="1356"/>
        <w:gridCol w:w="1538"/>
        <w:gridCol w:w="1850"/>
      </w:tblGrid>
      <w:tr w:rsidR="008D4C31" w:rsidRPr="008D4C31" w14:paraId="4F576DD3" w14:textId="77777777" w:rsidTr="008D4C3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6E69EC0" w14:textId="77777777" w:rsidR="00621BA7" w:rsidRPr="008D4C31" w:rsidRDefault="00621BA7" w:rsidP="0062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  <w:t>Area</w:t>
            </w:r>
          </w:p>
          <w:p w14:paraId="186507D7" w14:textId="77777777" w:rsidR="00621BA7" w:rsidRPr="008D4C31" w:rsidRDefault="00621BA7" w:rsidP="0062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76EA7FA5" w14:textId="77777777" w:rsidR="00621BA7" w:rsidRPr="008D4C31" w:rsidRDefault="00621BA7" w:rsidP="0062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  <w:t>Task</w:t>
            </w:r>
          </w:p>
          <w:p w14:paraId="1D2FD428" w14:textId="77777777" w:rsidR="00621BA7" w:rsidRPr="008D4C31" w:rsidRDefault="00621BA7" w:rsidP="0062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4EEAB5B5" w14:textId="77777777" w:rsidR="00621BA7" w:rsidRPr="008D4C31" w:rsidRDefault="00621BA7" w:rsidP="0062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  <w:t>Frequency</w:t>
            </w:r>
          </w:p>
          <w:p w14:paraId="1D49BCEB" w14:textId="77777777" w:rsidR="00621BA7" w:rsidRPr="008D4C31" w:rsidRDefault="00621BA7" w:rsidP="0062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30E146E2" w14:textId="77777777" w:rsidR="00621BA7" w:rsidRPr="008D4C31" w:rsidRDefault="00621BA7" w:rsidP="0062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  <w:t>Responsible</w:t>
            </w:r>
          </w:p>
          <w:p w14:paraId="4D6918D4" w14:textId="77777777" w:rsidR="00621BA7" w:rsidRPr="008D4C31" w:rsidRDefault="00621BA7" w:rsidP="0062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53EA56DB" w14:textId="77777777" w:rsidR="00621BA7" w:rsidRPr="008D4C31" w:rsidRDefault="00621BA7" w:rsidP="0062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  <w:t>Notes</w:t>
            </w:r>
          </w:p>
          <w:p w14:paraId="6012E13B" w14:textId="77777777" w:rsidR="00621BA7" w:rsidRPr="008D4C31" w:rsidRDefault="00621BA7" w:rsidP="0062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</w:pPr>
          </w:p>
        </w:tc>
      </w:tr>
      <w:tr w:rsidR="008D4C31" w:rsidRPr="008D4C31" w14:paraId="24D72C28" w14:textId="77777777" w:rsidTr="008D4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1D05E0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Ovens, Grills, Fryers</w:t>
            </w:r>
          </w:p>
        </w:tc>
        <w:tc>
          <w:tcPr>
            <w:tcW w:w="0" w:type="auto"/>
            <w:vAlign w:val="center"/>
            <w:hideMark/>
          </w:tcPr>
          <w:p w14:paraId="3C77547E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Deep clean</w:t>
            </w:r>
          </w:p>
        </w:tc>
        <w:tc>
          <w:tcPr>
            <w:tcW w:w="0" w:type="auto"/>
            <w:vAlign w:val="center"/>
            <w:hideMark/>
          </w:tcPr>
          <w:p w14:paraId="48F131C0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Weekly</w:t>
            </w:r>
          </w:p>
        </w:tc>
        <w:tc>
          <w:tcPr>
            <w:tcW w:w="0" w:type="auto"/>
            <w:vAlign w:val="center"/>
            <w:hideMark/>
          </w:tcPr>
          <w:p w14:paraId="680E73A1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Kitchen team</w:t>
            </w:r>
          </w:p>
        </w:tc>
        <w:tc>
          <w:tcPr>
            <w:tcW w:w="0" w:type="auto"/>
            <w:vAlign w:val="center"/>
            <w:hideMark/>
          </w:tcPr>
          <w:p w14:paraId="0D76E260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PPE required</w:t>
            </w:r>
          </w:p>
        </w:tc>
      </w:tr>
      <w:tr w:rsidR="008D4C31" w:rsidRPr="008D4C31" w14:paraId="09A428AB" w14:textId="77777777" w:rsidTr="008D4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C5C59B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Fridges and Freezers</w:t>
            </w:r>
          </w:p>
        </w:tc>
        <w:tc>
          <w:tcPr>
            <w:tcW w:w="0" w:type="auto"/>
            <w:vAlign w:val="center"/>
            <w:hideMark/>
          </w:tcPr>
          <w:p w14:paraId="573ACBA9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Wipe down inside and outside surfaces</w:t>
            </w:r>
          </w:p>
        </w:tc>
        <w:tc>
          <w:tcPr>
            <w:tcW w:w="0" w:type="auto"/>
            <w:vAlign w:val="center"/>
            <w:hideMark/>
          </w:tcPr>
          <w:p w14:paraId="05A3F215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Weekly</w:t>
            </w:r>
          </w:p>
        </w:tc>
        <w:tc>
          <w:tcPr>
            <w:tcW w:w="0" w:type="auto"/>
            <w:vAlign w:val="center"/>
            <w:hideMark/>
          </w:tcPr>
          <w:p w14:paraId="7D8AC161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Kitchen team</w:t>
            </w:r>
          </w:p>
        </w:tc>
        <w:tc>
          <w:tcPr>
            <w:tcW w:w="0" w:type="auto"/>
            <w:vAlign w:val="center"/>
            <w:hideMark/>
          </w:tcPr>
          <w:p w14:paraId="4F299774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Check expiry dates too</w:t>
            </w:r>
          </w:p>
        </w:tc>
      </w:tr>
      <w:tr w:rsidR="008D4C31" w:rsidRPr="008D4C31" w14:paraId="5E59AB69" w14:textId="77777777" w:rsidTr="008D4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B8CE55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Walls and Tiles</w:t>
            </w:r>
          </w:p>
        </w:tc>
        <w:tc>
          <w:tcPr>
            <w:tcW w:w="0" w:type="auto"/>
            <w:vAlign w:val="center"/>
            <w:hideMark/>
          </w:tcPr>
          <w:p w14:paraId="41D08525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Wipe down</w:t>
            </w:r>
          </w:p>
        </w:tc>
        <w:tc>
          <w:tcPr>
            <w:tcW w:w="0" w:type="auto"/>
            <w:vAlign w:val="center"/>
            <w:hideMark/>
          </w:tcPr>
          <w:p w14:paraId="7790B66D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Weekly</w:t>
            </w:r>
          </w:p>
        </w:tc>
        <w:tc>
          <w:tcPr>
            <w:tcW w:w="0" w:type="auto"/>
            <w:vAlign w:val="center"/>
            <w:hideMark/>
          </w:tcPr>
          <w:p w14:paraId="05B37993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Kitchen team</w:t>
            </w:r>
          </w:p>
        </w:tc>
        <w:tc>
          <w:tcPr>
            <w:tcW w:w="0" w:type="auto"/>
            <w:vAlign w:val="center"/>
            <w:hideMark/>
          </w:tcPr>
          <w:p w14:paraId="514BA730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Food-safe detergent only</w:t>
            </w:r>
          </w:p>
        </w:tc>
      </w:tr>
      <w:tr w:rsidR="008D4C31" w:rsidRPr="008D4C31" w14:paraId="56D76E86" w14:textId="77777777" w:rsidTr="008D4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11C638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Under Equipment</w:t>
            </w:r>
          </w:p>
        </w:tc>
        <w:tc>
          <w:tcPr>
            <w:tcW w:w="0" w:type="auto"/>
            <w:vAlign w:val="center"/>
            <w:hideMark/>
          </w:tcPr>
          <w:p w14:paraId="11EE1B7A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Move and clean underneath</w:t>
            </w:r>
          </w:p>
        </w:tc>
        <w:tc>
          <w:tcPr>
            <w:tcW w:w="0" w:type="auto"/>
            <w:vAlign w:val="center"/>
            <w:hideMark/>
          </w:tcPr>
          <w:p w14:paraId="76A0D595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Weekly</w:t>
            </w:r>
          </w:p>
        </w:tc>
        <w:tc>
          <w:tcPr>
            <w:tcW w:w="0" w:type="auto"/>
            <w:vAlign w:val="center"/>
            <w:hideMark/>
          </w:tcPr>
          <w:p w14:paraId="132EB329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Kitchen team</w:t>
            </w:r>
          </w:p>
        </w:tc>
        <w:tc>
          <w:tcPr>
            <w:tcW w:w="0" w:type="auto"/>
            <w:vAlign w:val="center"/>
            <w:hideMark/>
          </w:tcPr>
          <w:p w14:paraId="019BF375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Buddy up for heavy items</w:t>
            </w:r>
          </w:p>
        </w:tc>
      </w:tr>
    </w:tbl>
    <w:p w14:paraId="21B7EC2A" w14:textId="77777777" w:rsidR="00621BA7" w:rsidRPr="008D4C31" w:rsidRDefault="00621BA7" w:rsidP="00621BA7">
      <w:pPr>
        <w:spacing w:after="0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</w:p>
    <w:p w14:paraId="27EBD243" w14:textId="77777777" w:rsidR="00621BA7" w:rsidRPr="008D4C31" w:rsidRDefault="00621BA7" w:rsidP="00621B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808080" w:themeColor="background1" w:themeShade="80"/>
          <w:sz w:val="28"/>
          <w:szCs w:val="28"/>
          <w:lang w:eastAsia="en-GB"/>
        </w:rPr>
      </w:pPr>
    </w:p>
    <w:p w14:paraId="1CEE275D" w14:textId="77777777" w:rsidR="00621BA7" w:rsidRPr="00B13D71" w:rsidRDefault="00621BA7" w:rsidP="00621BA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</w:pPr>
      <w:r w:rsidRPr="00B13D71"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  <w:t>Monthly Cleaning Tasks (Kitchen)</w:t>
      </w:r>
    </w:p>
    <w:p w14:paraId="7768D826" w14:textId="77777777" w:rsidR="00621BA7" w:rsidRPr="008D4C31" w:rsidRDefault="00621BA7" w:rsidP="00621BA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808080" w:themeColor="background1" w:themeShade="80"/>
          <w:sz w:val="28"/>
          <w:szCs w:val="28"/>
          <w:u w:val="single"/>
          <w:lang w:eastAsia="en-GB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6"/>
        <w:gridCol w:w="1846"/>
        <w:gridCol w:w="1356"/>
        <w:gridCol w:w="2156"/>
        <w:gridCol w:w="1812"/>
      </w:tblGrid>
      <w:tr w:rsidR="008D4C31" w:rsidRPr="008D4C31" w14:paraId="4938CA3C" w14:textId="77777777" w:rsidTr="008D4C3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C3920F2" w14:textId="77777777" w:rsidR="00621BA7" w:rsidRPr="008D4C31" w:rsidRDefault="00621BA7" w:rsidP="0062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  <w:t>Area</w:t>
            </w:r>
          </w:p>
          <w:p w14:paraId="06B19033" w14:textId="77777777" w:rsidR="00621BA7" w:rsidRPr="008D4C31" w:rsidRDefault="00621BA7" w:rsidP="0062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64F5B56A" w14:textId="77777777" w:rsidR="00621BA7" w:rsidRPr="008D4C31" w:rsidRDefault="00621BA7" w:rsidP="0062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  <w:t>Task</w:t>
            </w:r>
          </w:p>
          <w:p w14:paraId="413D88E3" w14:textId="77777777" w:rsidR="00621BA7" w:rsidRPr="008D4C31" w:rsidRDefault="00621BA7" w:rsidP="0062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70B93D16" w14:textId="77777777" w:rsidR="00621BA7" w:rsidRPr="008D4C31" w:rsidRDefault="00621BA7" w:rsidP="0062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  <w:t>Frequency</w:t>
            </w:r>
          </w:p>
          <w:p w14:paraId="0D695FEB" w14:textId="77777777" w:rsidR="00621BA7" w:rsidRPr="008D4C31" w:rsidRDefault="00621BA7" w:rsidP="0062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1E9175A4" w14:textId="77777777" w:rsidR="00621BA7" w:rsidRPr="008D4C31" w:rsidRDefault="00621BA7" w:rsidP="0062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  <w:t>Responsible</w:t>
            </w:r>
          </w:p>
          <w:p w14:paraId="4D5AE20E" w14:textId="77777777" w:rsidR="00621BA7" w:rsidRPr="008D4C31" w:rsidRDefault="00621BA7" w:rsidP="0062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329F05E2" w14:textId="77777777" w:rsidR="00621BA7" w:rsidRPr="008D4C31" w:rsidRDefault="00621BA7" w:rsidP="0062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  <w:t>Notes</w:t>
            </w:r>
          </w:p>
          <w:p w14:paraId="19B17DEE" w14:textId="77777777" w:rsidR="00621BA7" w:rsidRPr="008D4C31" w:rsidRDefault="00621BA7" w:rsidP="0062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</w:pPr>
          </w:p>
        </w:tc>
      </w:tr>
      <w:tr w:rsidR="008D4C31" w:rsidRPr="008D4C31" w14:paraId="36427C7B" w14:textId="77777777" w:rsidTr="008D4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B3312C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Ventilation and Extraction Hoods</w:t>
            </w:r>
          </w:p>
        </w:tc>
        <w:tc>
          <w:tcPr>
            <w:tcW w:w="0" w:type="auto"/>
            <w:vAlign w:val="center"/>
            <w:hideMark/>
          </w:tcPr>
          <w:p w14:paraId="4F722280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Deep clean</w:t>
            </w:r>
          </w:p>
        </w:tc>
        <w:tc>
          <w:tcPr>
            <w:tcW w:w="0" w:type="auto"/>
            <w:vAlign w:val="center"/>
            <w:hideMark/>
          </w:tcPr>
          <w:p w14:paraId="68A26735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Monthly</w:t>
            </w:r>
          </w:p>
        </w:tc>
        <w:tc>
          <w:tcPr>
            <w:tcW w:w="0" w:type="auto"/>
            <w:vAlign w:val="center"/>
            <w:hideMark/>
          </w:tcPr>
          <w:p w14:paraId="395E4CDF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Specialist contractor or kitchen supervisor</w:t>
            </w:r>
          </w:p>
        </w:tc>
        <w:tc>
          <w:tcPr>
            <w:tcW w:w="0" w:type="auto"/>
            <w:vAlign w:val="center"/>
            <w:hideMark/>
          </w:tcPr>
          <w:p w14:paraId="71B7E113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Grease filters to be removed and washed</w:t>
            </w:r>
          </w:p>
        </w:tc>
      </w:tr>
      <w:tr w:rsidR="008D4C31" w:rsidRPr="008D4C31" w14:paraId="6D03EEB4" w14:textId="77777777" w:rsidTr="008D4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AE47C9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Dry Goods Store</w:t>
            </w:r>
          </w:p>
        </w:tc>
        <w:tc>
          <w:tcPr>
            <w:tcW w:w="0" w:type="auto"/>
            <w:vAlign w:val="center"/>
            <w:hideMark/>
          </w:tcPr>
          <w:p w14:paraId="4C04C056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Dust and clean shelves, reorder stock</w:t>
            </w:r>
          </w:p>
        </w:tc>
        <w:tc>
          <w:tcPr>
            <w:tcW w:w="0" w:type="auto"/>
            <w:vAlign w:val="center"/>
            <w:hideMark/>
          </w:tcPr>
          <w:p w14:paraId="6D5386AB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Monthly</w:t>
            </w:r>
          </w:p>
        </w:tc>
        <w:tc>
          <w:tcPr>
            <w:tcW w:w="0" w:type="auto"/>
            <w:vAlign w:val="center"/>
            <w:hideMark/>
          </w:tcPr>
          <w:p w14:paraId="38624FBF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Kitchen supervisor</w:t>
            </w:r>
          </w:p>
        </w:tc>
        <w:tc>
          <w:tcPr>
            <w:tcW w:w="0" w:type="auto"/>
            <w:vAlign w:val="center"/>
            <w:hideMark/>
          </w:tcPr>
          <w:p w14:paraId="2E9A3585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Use food-safe cleaner</w:t>
            </w:r>
          </w:p>
        </w:tc>
      </w:tr>
      <w:tr w:rsidR="008D4C31" w:rsidRPr="008D4C31" w14:paraId="09772DDF" w14:textId="77777777" w:rsidTr="008D4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E962DB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Deep Kitchen Clean</w:t>
            </w:r>
          </w:p>
        </w:tc>
        <w:tc>
          <w:tcPr>
            <w:tcW w:w="0" w:type="auto"/>
            <w:vAlign w:val="center"/>
            <w:hideMark/>
          </w:tcPr>
          <w:p w14:paraId="768241F3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Walls, ceilings, behind all equipment</w:t>
            </w:r>
          </w:p>
        </w:tc>
        <w:tc>
          <w:tcPr>
            <w:tcW w:w="0" w:type="auto"/>
            <w:vAlign w:val="center"/>
            <w:hideMark/>
          </w:tcPr>
          <w:p w14:paraId="7E28F1AC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Monthly</w:t>
            </w:r>
          </w:p>
        </w:tc>
        <w:tc>
          <w:tcPr>
            <w:tcW w:w="0" w:type="auto"/>
            <w:vAlign w:val="center"/>
            <w:hideMark/>
          </w:tcPr>
          <w:p w14:paraId="03CC50FE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Kitchen team + Supervisor</w:t>
            </w:r>
          </w:p>
        </w:tc>
        <w:tc>
          <w:tcPr>
            <w:tcW w:w="0" w:type="auto"/>
            <w:vAlign w:val="center"/>
            <w:hideMark/>
          </w:tcPr>
          <w:p w14:paraId="504BDD57" w14:textId="77777777" w:rsidR="00621BA7" w:rsidRPr="008D4C31" w:rsidRDefault="00621BA7" w:rsidP="006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8D4C31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Schedule half-day clean down</w:t>
            </w:r>
          </w:p>
        </w:tc>
      </w:tr>
    </w:tbl>
    <w:p w14:paraId="3C2780A1" w14:textId="77777777" w:rsidR="002D7499" w:rsidRDefault="002D7499"/>
    <w:sectPr w:rsidR="002D74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BA7"/>
    <w:rsid w:val="002D7499"/>
    <w:rsid w:val="0057487D"/>
    <w:rsid w:val="00621BA7"/>
    <w:rsid w:val="00862C04"/>
    <w:rsid w:val="008D4C31"/>
    <w:rsid w:val="00B1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6C9C5"/>
  <w15:chartTrackingRefBased/>
  <w15:docId w15:val="{8E47D5D3-A309-4B1F-B203-3C20DE4EE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1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2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Sharp</dc:creator>
  <cp:keywords/>
  <dc:description/>
  <cp:lastModifiedBy>Nick Sharp</cp:lastModifiedBy>
  <cp:revision>3</cp:revision>
  <dcterms:created xsi:type="dcterms:W3CDTF">2025-04-27T09:06:00Z</dcterms:created>
  <dcterms:modified xsi:type="dcterms:W3CDTF">2026-01-27T13:01:00Z</dcterms:modified>
</cp:coreProperties>
</file>